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A3" w:rsidRPr="00E758A0" w:rsidRDefault="00D60A8E" w:rsidP="00D60A8E">
      <w:pPr>
        <w:tabs>
          <w:tab w:val="left" w:pos="426"/>
        </w:tabs>
        <w:rPr>
          <w:rFonts w:ascii="Arial" w:hAnsi="Arial" w:cs="Arial"/>
          <w:i/>
          <w:sz w:val="16"/>
          <w:szCs w:val="16"/>
          <w:lang w:val="es-ES"/>
        </w:rPr>
      </w:pPr>
      <w:r>
        <w:rPr>
          <w:lang w:val="es-ES"/>
        </w:rPr>
        <w:tab/>
      </w:r>
      <w:bookmarkStart w:id="0" w:name="OLE_LINK1"/>
      <w:bookmarkStart w:id="1" w:name="_GoBack"/>
      <w:r w:rsidR="00D4083B" w:rsidRPr="00E758A0">
        <w:rPr>
          <w:rFonts w:ascii="Arial" w:hAnsi="Arial" w:cs="Arial"/>
          <w:i/>
          <w:sz w:val="16"/>
          <w:szCs w:val="16"/>
          <w:lang w:val="es-ES"/>
        </w:rPr>
        <w:t>Además de r</w:t>
      </w:r>
      <w:r w:rsidR="00E758A0" w:rsidRPr="00E758A0">
        <w:rPr>
          <w:rFonts w:ascii="Arial" w:hAnsi="Arial" w:cs="Arial"/>
          <w:i/>
          <w:sz w:val="16"/>
          <w:szCs w:val="16"/>
          <w:lang w:val="es-ES"/>
        </w:rPr>
        <w:t xml:space="preserve">edactar una Buena Hoja de Vida, e </w:t>
      </w:r>
      <w:r w:rsidR="00D4083B" w:rsidRPr="00E758A0">
        <w:rPr>
          <w:rFonts w:ascii="Arial" w:hAnsi="Arial" w:cs="Arial"/>
          <w:i/>
          <w:sz w:val="16"/>
          <w:szCs w:val="16"/>
          <w:lang w:val="es-ES"/>
        </w:rPr>
        <w:t xml:space="preserve"> iniciar un proceso de búsqueda de empleo</w:t>
      </w:r>
      <w:r w:rsidRPr="00E758A0">
        <w:rPr>
          <w:rFonts w:ascii="Arial" w:hAnsi="Arial" w:cs="Arial"/>
          <w:i/>
          <w:sz w:val="16"/>
          <w:szCs w:val="16"/>
          <w:lang w:val="es-ES"/>
        </w:rPr>
        <w:t>,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D4083B" w:rsidRPr="00E758A0">
        <w:rPr>
          <w:rFonts w:ascii="Arial" w:hAnsi="Arial" w:cs="Arial"/>
          <w:i/>
          <w:sz w:val="16"/>
          <w:szCs w:val="16"/>
          <w:lang w:val="es-ES"/>
        </w:rPr>
        <w:tab/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>tenga en cuenta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 xml:space="preserve"> estas </w:t>
      </w:r>
      <w:r w:rsidR="009D6F78">
        <w:rPr>
          <w:rFonts w:ascii="Arial" w:hAnsi="Arial" w:cs="Arial"/>
          <w:i/>
          <w:sz w:val="16"/>
          <w:szCs w:val="16"/>
          <w:lang w:val="es-ES"/>
        </w:rPr>
        <w:tab/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 xml:space="preserve">recomendaciones que pueden ser </w:t>
      </w:r>
      <w:r w:rsidRPr="00E758A0">
        <w:rPr>
          <w:rFonts w:ascii="Arial" w:hAnsi="Arial" w:cs="Arial"/>
          <w:i/>
          <w:sz w:val="16"/>
          <w:szCs w:val="16"/>
          <w:lang w:val="es-ES"/>
        </w:rPr>
        <w:t>útiles:</w:t>
      </w:r>
    </w:p>
    <w:p w:rsidR="000B53C7" w:rsidRPr="00E758A0" w:rsidRDefault="000B53C7">
      <w:pPr>
        <w:rPr>
          <w:rFonts w:ascii="Arial" w:hAnsi="Arial" w:cs="Arial"/>
          <w:i/>
          <w:sz w:val="16"/>
          <w:szCs w:val="16"/>
          <w:lang w:val="es-ES"/>
        </w:rPr>
      </w:pPr>
    </w:p>
    <w:p w:rsidR="00F4492C" w:rsidRPr="00E758A0" w:rsidRDefault="000B53C7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>Reportar todas sus habilidades:</w:t>
      </w:r>
    </w:p>
    <w:p w:rsidR="00D60A8E" w:rsidRPr="00E758A0" w:rsidRDefault="00D60A8E" w:rsidP="00D60A8E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0B53C7" w:rsidRPr="00E758A0" w:rsidRDefault="00D60A8E" w:rsidP="00C264E5">
      <w:pPr>
        <w:pStyle w:val="Prrafodelista"/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b/>
          <w:i/>
          <w:sz w:val="16"/>
          <w:szCs w:val="16"/>
          <w:lang w:val="es-ES"/>
        </w:rPr>
        <w:t>Ejemplo: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C264E5" w:rsidRPr="00E758A0">
        <w:rPr>
          <w:rFonts w:ascii="Arial" w:hAnsi="Arial" w:cs="Arial"/>
          <w:i/>
          <w:sz w:val="16"/>
          <w:szCs w:val="16"/>
          <w:lang w:val="es-ES"/>
        </w:rPr>
        <w:t xml:space="preserve">Contabilizaciones, </w:t>
      </w:r>
      <w:r w:rsidR="002F5CA0" w:rsidRPr="00E758A0">
        <w:rPr>
          <w:rFonts w:ascii="Arial" w:hAnsi="Arial" w:cs="Arial"/>
          <w:i/>
          <w:sz w:val="16"/>
          <w:szCs w:val="16"/>
          <w:lang w:val="es-ES"/>
        </w:rPr>
        <w:t xml:space="preserve">Manejo de nóminas, Cobro de cartera, impulso de productos o mercadeo, </w:t>
      </w:r>
      <w:r w:rsidR="00C264E5" w:rsidRPr="00E758A0">
        <w:rPr>
          <w:rFonts w:ascii="Arial" w:hAnsi="Arial" w:cs="Arial"/>
          <w:i/>
          <w:sz w:val="16"/>
          <w:szCs w:val="16"/>
          <w:lang w:val="es-ES"/>
        </w:rPr>
        <w:t xml:space="preserve">control de </w:t>
      </w:r>
      <w:r w:rsidR="002F5CA0" w:rsidRPr="00E758A0">
        <w:rPr>
          <w:rFonts w:ascii="Arial" w:hAnsi="Arial" w:cs="Arial"/>
          <w:i/>
          <w:sz w:val="16"/>
          <w:szCs w:val="16"/>
          <w:lang w:val="es-ES"/>
        </w:rPr>
        <w:t>Almacenes, sacar</w:t>
      </w:r>
      <w:r w:rsidR="00C264E5" w:rsidRPr="00E758A0">
        <w:rPr>
          <w:rFonts w:ascii="Arial" w:hAnsi="Arial" w:cs="Arial"/>
          <w:i/>
          <w:sz w:val="16"/>
          <w:szCs w:val="16"/>
          <w:lang w:val="es-ES"/>
        </w:rPr>
        <w:t xml:space="preserve"> fotocopias, internet, mail 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 xml:space="preserve">Contestar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teléfonos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>, manejo fax,</w:t>
      </w:r>
      <w:r w:rsidR="00C4752F" w:rsidRPr="00E758A0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 xml:space="preserve">archivo de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documento</w:t>
      </w:r>
      <w:r w:rsidR="00C4752F" w:rsidRPr="00E758A0">
        <w:rPr>
          <w:rFonts w:ascii="Arial" w:hAnsi="Arial" w:cs="Arial"/>
          <w:i/>
          <w:sz w:val="16"/>
          <w:szCs w:val="16"/>
          <w:lang w:val="es-ES"/>
        </w:rPr>
        <w:t>s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etc.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 xml:space="preserve">, lo que se le pueda ocurrir que usted tiene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conocimiento</w:t>
      </w:r>
      <w:r w:rsidR="002F5CA0" w:rsidRPr="00E758A0">
        <w:rPr>
          <w:rFonts w:ascii="Arial" w:hAnsi="Arial" w:cs="Arial"/>
          <w:i/>
          <w:sz w:val="16"/>
          <w:szCs w:val="16"/>
          <w:lang w:val="es-ES"/>
        </w:rPr>
        <w:t xml:space="preserve"> que es útil administrativamente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="002F5CA0" w:rsidRPr="00E758A0">
        <w:rPr>
          <w:rFonts w:ascii="Arial" w:hAnsi="Arial" w:cs="Arial"/>
          <w:i/>
          <w:sz w:val="16"/>
          <w:szCs w:val="16"/>
          <w:lang w:val="es-ES"/>
        </w:rPr>
        <w:t xml:space="preserve">que </w:t>
      </w:r>
      <w:r w:rsidR="000B53C7" w:rsidRPr="00E758A0">
        <w:rPr>
          <w:rFonts w:ascii="Arial" w:hAnsi="Arial" w:cs="Arial"/>
          <w:i/>
          <w:sz w:val="16"/>
          <w:szCs w:val="16"/>
          <w:lang w:val="es-ES"/>
        </w:rPr>
        <w:t>sabe hacerlo.</w:t>
      </w:r>
    </w:p>
    <w:p w:rsidR="00E34F6A" w:rsidRPr="00E758A0" w:rsidRDefault="00E34F6A" w:rsidP="00C264E5">
      <w:pPr>
        <w:pStyle w:val="Prrafodelista"/>
        <w:jc w:val="both"/>
        <w:rPr>
          <w:rFonts w:ascii="Arial" w:hAnsi="Arial" w:cs="Arial"/>
          <w:i/>
          <w:sz w:val="16"/>
          <w:szCs w:val="16"/>
          <w:lang w:val="es-ES"/>
        </w:rPr>
      </w:pPr>
    </w:p>
    <w:p w:rsidR="00E34F6A" w:rsidRPr="00E758A0" w:rsidRDefault="00E34F6A" w:rsidP="00E34F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>Coloque todos sus estudios, cursos sencillos que le aportan a su hoja de vida: capacitaciones empresariales, seminarios, talleres, diplomados, aunque no tenga diploma, tal vez la empresa si es necesario le puede certificar que lo hizo.</w:t>
      </w:r>
    </w:p>
    <w:p w:rsidR="00D60A8E" w:rsidRPr="00E758A0" w:rsidRDefault="00D60A8E" w:rsidP="00C264E5">
      <w:pPr>
        <w:pStyle w:val="Prrafodelista"/>
        <w:jc w:val="both"/>
        <w:rPr>
          <w:rFonts w:ascii="Arial" w:hAnsi="Arial" w:cs="Arial"/>
          <w:i/>
          <w:sz w:val="16"/>
          <w:szCs w:val="16"/>
          <w:lang w:val="es-ES"/>
        </w:rPr>
      </w:pPr>
    </w:p>
    <w:p w:rsidR="000B53C7" w:rsidRPr="00E758A0" w:rsidRDefault="00AB0994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Coloque teléfonos de fácil ubicación,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incluso</w:t>
      </w: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 algunos adicionales de familiares</w:t>
      </w:r>
    </w:p>
    <w:p w:rsidR="00C4752F" w:rsidRPr="00E758A0" w:rsidRDefault="00C4752F" w:rsidP="00C4752F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AB0994" w:rsidRPr="00E758A0" w:rsidRDefault="00AB0994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Coloque buenas referencias, en lo posible profesionales que den un buen concepto de </w:t>
      </w:r>
      <w:r w:rsidR="00C4752F" w:rsidRPr="00E758A0">
        <w:rPr>
          <w:rFonts w:ascii="Arial" w:hAnsi="Arial" w:cs="Arial"/>
          <w:i/>
          <w:sz w:val="16"/>
          <w:szCs w:val="16"/>
          <w:lang w:val="es-ES"/>
        </w:rPr>
        <w:t>usted</w:t>
      </w:r>
    </w:p>
    <w:p w:rsidR="00C4752F" w:rsidRPr="00E758A0" w:rsidRDefault="00C4752F" w:rsidP="00C4752F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AB0994" w:rsidRPr="00E758A0" w:rsidRDefault="00AB0994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Coloque </w:t>
      </w:r>
      <w:r w:rsidR="00C4752F" w:rsidRPr="00E758A0">
        <w:rPr>
          <w:rFonts w:ascii="Arial" w:hAnsi="Arial" w:cs="Arial"/>
          <w:i/>
          <w:sz w:val="16"/>
          <w:szCs w:val="16"/>
          <w:lang w:val="es-ES"/>
        </w:rPr>
        <w:t xml:space="preserve">buenas </w:t>
      </w:r>
      <w:r w:rsidRPr="00E758A0">
        <w:rPr>
          <w:rFonts w:ascii="Arial" w:hAnsi="Arial" w:cs="Arial"/>
          <w:i/>
          <w:sz w:val="16"/>
          <w:szCs w:val="16"/>
          <w:lang w:val="es-ES"/>
        </w:rPr>
        <w:t>referencias familiares en lo posible profesionales.</w:t>
      </w:r>
    </w:p>
    <w:p w:rsidR="00C4752F" w:rsidRPr="00E758A0" w:rsidRDefault="00C4752F" w:rsidP="00C4752F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F4492C" w:rsidRPr="00E758A0" w:rsidRDefault="00F4492C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Redacte la carta de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presentación</w:t>
      </w: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 según el modelo, demuestre que necesita el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empleo</w:t>
      </w: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 y que su contratación además de ser un beneficio para usted lo será para la 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>compañía</w:t>
      </w:r>
    </w:p>
    <w:p w:rsidR="00D27B92" w:rsidRPr="00E758A0" w:rsidRDefault="00D27B92" w:rsidP="00D27B92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F4492C" w:rsidRPr="00E758A0" w:rsidRDefault="00F4492C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>En la entrevista vaya bien presentado, es mejor que sobre y no que falte sin caer en excesos, sea cortes, educado, salude desde la entrada</w:t>
      </w:r>
      <w:r w:rsidR="002C4C3D" w:rsidRPr="00E758A0">
        <w:rPr>
          <w:rFonts w:ascii="Arial" w:hAnsi="Arial" w:cs="Arial"/>
          <w:i/>
          <w:sz w:val="16"/>
          <w:szCs w:val="16"/>
          <w:lang w:val="es-ES"/>
        </w:rPr>
        <w:t xml:space="preserve"> a las instalaciones a todo el personal.</w:t>
      </w:r>
    </w:p>
    <w:p w:rsidR="00D27B92" w:rsidRPr="00E758A0" w:rsidRDefault="00D27B92" w:rsidP="00D27B92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2C4C3D" w:rsidRPr="00E758A0" w:rsidRDefault="002C4C3D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Mantenga una actitud </w:t>
      </w:r>
      <w:r w:rsidR="00D27B92" w:rsidRPr="00E758A0">
        <w:rPr>
          <w:rFonts w:ascii="Arial" w:hAnsi="Arial" w:cs="Arial"/>
          <w:i/>
          <w:sz w:val="16"/>
          <w:szCs w:val="16"/>
          <w:lang w:val="es-ES"/>
        </w:rPr>
        <w:t xml:space="preserve">positiva y </w:t>
      </w:r>
      <w:r w:rsidRPr="00E758A0">
        <w:rPr>
          <w:rFonts w:ascii="Arial" w:hAnsi="Arial" w:cs="Arial"/>
          <w:i/>
          <w:sz w:val="16"/>
          <w:szCs w:val="16"/>
          <w:lang w:val="es-ES"/>
        </w:rPr>
        <w:t>ejemplar</w:t>
      </w:r>
      <w:r w:rsidR="0037353C" w:rsidRPr="00E758A0">
        <w:rPr>
          <w:rFonts w:ascii="Arial" w:hAnsi="Arial" w:cs="Arial"/>
          <w:i/>
          <w:sz w:val="16"/>
          <w:szCs w:val="16"/>
          <w:lang w:val="es-ES"/>
        </w:rPr>
        <w:t xml:space="preserve"> de vocación de servicio.</w:t>
      </w:r>
    </w:p>
    <w:p w:rsidR="00D27B92" w:rsidRPr="00E758A0" w:rsidRDefault="00D27B92" w:rsidP="00D27B92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37353C" w:rsidRPr="00E758A0" w:rsidRDefault="0037353C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>Lleve siempre un lápiz un borrador, portaminas o sacapuntas si le van a realizar pruebas inmediatamente.</w:t>
      </w:r>
    </w:p>
    <w:p w:rsidR="00D27B92" w:rsidRPr="00E758A0" w:rsidRDefault="00D27B92" w:rsidP="00D27B92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37353C" w:rsidRPr="00E758A0" w:rsidRDefault="0037353C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 xml:space="preserve">Nunca llegue tarde </w:t>
      </w:r>
    </w:p>
    <w:p w:rsidR="00D27B92" w:rsidRPr="00E758A0" w:rsidRDefault="00D27B92" w:rsidP="00D27B92">
      <w:pPr>
        <w:pStyle w:val="Prrafodelista"/>
        <w:rPr>
          <w:rFonts w:ascii="Arial" w:hAnsi="Arial" w:cs="Arial"/>
          <w:i/>
          <w:sz w:val="16"/>
          <w:szCs w:val="16"/>
          <w:lang w:val="es-ES"/>
        </w:rPr>
      </w:pPr>
    </w:p>
    <w:p w:rsidR="0037353C" w:rsidRPr="00E758A0" w:rsidRDefault="0037353C" w:rsidP="000B53C7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16"/>
          <w:szCs w:val="16"/>
          <w:lang w:val="es-ES"/>
        </w:rPr>
      </w:pPr>
      <w:r w:rsidRPr="00E758A0">
        <w:rPr>
          <w:rFonts w:ascii="Arial" w:hAnsi="Arial" w:cs="Arial"/>
          <w:i/>
          <w:sz w:val="16"/>
          <w:szCs w:val="16"/>
          <w:lang w:val="es-ES"/>
        </w:rPr>
        <w:t>No exija salario sin demostrar primero sus habilidades.</w:t>
      </w:r>
    </w:p>
    <w:p w:rsidR="0037353C" w:rsidRPr="00E758A0" w:rsidRDefault="0037353C" w:rsidP="0037353C">
      <w:pPr>
        <w:pStyle w:val="Prrafodelista"/>
        <w:rPr>
          <w:sz w:val="16"/>
          <w:szCs w:val="16"/>
          <w:lang w:val="es-ES"/>
        </w:rPr>
      </w:pPr>
    </w:p>
    <w:bookmarkEnd w:id="0"/>
    <w:bookmarkEnd w:id="1"/>
    <w:p w:rsidR="00AB0994" w:rsidRDefault="00AB0994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Default="009D6F78" w:rsidP="00F4492C">
      <w:pPr>
        <w:pStyle w:val="Prrafodelista"/>
        <w:rPr>
          <w:sz w:val="16"/>
          <w:szCs w:val="16"/>
          <w:lang w:val="es-ES"/>
        </w:rPr>
      </w:pPr>
    </w:p>
    <w:p w:rsidR="009D6F78" w:rsidRPr="00E758A0" w:rsidRDefault="009D6F78" w:rsidP="00F4492C">
      <w:pPr>
        <w:pStyle w:val="Prrafodelista"/>
        <w:rPr>
          <w:sz w:val="16"/>
          <w:szCs w:val="16"/>
          <w:lang w:val="es-ES"/>
        </w:rPr>
      </w:pPr>
    </w:p>
    <w:sectPr w:rsidR="009D6F78" w:rsidRPr="00E75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3470"/>
    <w:multiLevelType w:val="hybridMultilevel"/>
    <w:tmpl w:val="DC02F922"/>
    <w:lvl w:ilvl="0" w:tplc="3C701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C7"/>
    <w:rsid w:val="000B53C7"/>
    <w:rsid w:val="00111F1E"/>
    <w:rsid w:val="00220AC7"/>
    <w:rsid w:val="002C4C3D"/>
    <w:rsid w:val="002F5CA0"/>
    <w:rsid w:val="0037353C"/>
    <w:rsid w:val="004700A3"/>
    <w:rsid w:val="005801F2"/>
    <w:rsid w:val="006D54A5"/>
    <w:rsid w:val="009D6F78"/>
    <w:rsid w:val="00AB0994"/>
    <w:rsid w:val="00C264E5"/>
    <w:rsid w:val="00C4752F"/>
    <w:rsid w:val="00D27B92"/>
    <w:rsid w:val="00D4083B"/>
    <w:rsid w:val="00D60A8E"/>
    <w:rsid w:val="00E34F6A"/>
    <w:rsid w:val="00E758A0"/>
    <w:rsid w:val="00F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3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3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2011-02-25T14:52:00Z</dcterms:created>
  <dcterms:modified xsi:type="dcterms:W3CDTF">2011-02-25T15:29:00Z</dcterms:modified>
</cp:coreProperties>
</file>